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DD" w:rsidRDefault="006661EE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esity Map_JBurgoy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6E1" w:rsidRDefault="00FA16E1"/>
    <w:p w:rsidR="00FA16E1" w:rsidRDefault="00FA16E1" w:rsidP="00460655">
      <w:pPr>
        <w:pStyle w:val="ListParagraph"/>
        <w:numPr>
          <w:ilvl w:val="0"/>
          <w:numId w:val="1"/>
        </w:numPr>
      </w:pPr>
      <w:r>
        <w:lastRenderedPageBreak/>
        <w:t>How do the overall percentages change throughout the years?</w:t>
      </w:r>
    </w:p>
    <w:p w:rsidR="00002FBA" w:rsidRDefault="00002FBA" w:rsidP="00002FBA">
      <w:pPr>
        <w:pStyle w:val="ListParagraph"/>
      </w:pPr>
      <w:r>
        <w:t>Overall percentages increase throughout the years.</w:t>
      </w:r>
    </w:p>
    <w:p w:rsidR="00AB21B8" w:rsidRDefault="00AB21B8" w:rsidP="00002FBA">
      <w:pPr>
        <w:pStyle w:val="ListParagraph"/>
      </w:pPr>
    </w:p>
    <w:p w:rsidR="00FA16E1" w:rsidRDefault="00FA16E1" w:rsidP="00460655">
      <w:pPr>
        <w:pStyle w:val="ListParagraph"/>
        <w:numPr>
          <w:ilvl w:val="0"/>
          <w:numId w:val="1"/>
        </w:numPr>
      </w:pPr>
      <w:r>
        <w:t>Describe the changes in the states and percentages.</w:t>
      </w:r>
    </w:p>
    <w:p w:rsidR="00AB21B8" w:rsidRDefault="00AB21B8" w:rsidP="00AB21B8">
      <w:pPr>
        <w:pStyle w:val="ListParagraph"/>
      </w:pPr>
      <w:r>
        <w:t xml:space="preserve">Obesity rates between states stay relatively similar. For example, obesity in Hawaii and Colorado remain </w:t>
      </w:r>
      <w:r w:rsidR="005D554A">
        <w:t xml:space="preserve">low in relation to other states throughout the years. The South has particularly high obesity percentages. </w:t>
      </w:r>
    </w:p>
    <w:p w:rsidR="00002FBA" w:rsidRDefault="00002FBA" w:rsidP="003233DA">
      <w:pPr>
        <w:pStyle w:val="ListParagraph"/>
      </w:pPr>
    </w:p>
    <w:p w:rsidR="00FA16E1" w:rsidRDefault="00FA16E1" w:rsidP="00460655">
      <w:pPr>
        <w:pStyle w:val="ListParagraph"/>
        <w:numPr>
          <w:ilvl w:val="0"/>
          <w:numId w:val="1"/>
        </w:numPr>
      </w:pPr>
      <w:r>
        <w:t>Now that we know, what should we do about it? How can we use this info to make changes?</w:t>
      </w:r>
    </w:p>
    <w:p w:rsidR="00FA16E1" w:rsidRDefault="00460655" w:rsidP="00460655">
      <w:pPr>
        <w:pStyle w:val="ListParagraph"/>
      </w:pPr>
      <w:r w:rsidRPr="00460655">
        <w:t>We should teach and inform people in the South about what’s healthy and what isn’t.</w:t>
      </w:r>
      <w:r>
        <w:t xml:space="preserve"> The government should support having health classes in school</w:t>
      </w:r>
      <w:r w:rsidR="00002FBA">
        <w:t>s</w:t>
      </w:r>
      <w:r>
        <w:t xml:space="preserve"> and</w:t>
      </w:r>
      <w:r w:rsidR="00431815">
        <w:t xml:space="preserve"> should</w:t>
      </w:r>
      <w:bookmarkStart w:id="0" w:name="_GoBack"/>
      <w:bookmarkEnd w:id="0"/>
      <w:r>
        <w:t xml:space="preserve"> </w:t>
      </w:r>
      <w:r w:rsidR="00002FBA">
        <w:t xml:space="preserve">teach people about </w:t>
      </w:r>
      <w:r w:rsidR="003233DA">
        <w:t xml:space="preserve">making </w:t>
      </w:r>
      <w:r w:rsidR="00002FBA">
        <w:t xml:space="preserve">healthy choices through TV </w:t>
      </w:r>
      <w:r w:rsidR="00AB21B8">
        <w:t>or</w:t>
      </w:r>
      <w:r w:rsidR="00002FBA">
        <w:t xml:space="preserve"> other things. People </w:t>
      </w:r>
      <w:r w:rsidR="0036666F">
        <w:t xml:space="preserve">all over the US </w:t>
      </w:r>
      <w:r w:rsidR="00002FBA">
        <w:t>should also learn that obesity rates are rising.</w:t>
      </w:r>
      <w:r w:rsidR="0036666F">
        <w:t xml:space="preserve"> They should learn the health risks of obesity. </w:t>
      </w:r>
    </w:p>
    <w:sectPr w:rsidR="00FA1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2CB6"/>
    <w:multiLevelType w:val="hybridMultilevel"/>
    <w:tmpl w:val="F230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EE"/>
    <w:rsid w:val="00002FBA"/>
    <w:rsid w:val="003233DA"/>
    <w:rsid w:val="0036666F"/>
    <w:rsid w:val="00431815"/>
    <w:rsid w:val="00460655"/>
    <w:rsid w:val="005D554A"/>
    <w:rsid w:val="006661EE"/>
    <w:rsid w:val="00AB21B8"/>
    <w:rsid w:val="00B95DDD"/>
    <w:rsid w:val="00D95BE9"/>
    <w:rsid w:val="00FA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Jennifer-Yuumi Burgoyne</dc:creator>
  <cp:lastModifiedBy>Jennifer-Yuumi Burgoyne</cp:lastModifiedBy>
  <cp:revision>12</cp:revision>
  <dcterms:created xsi:type="dcterms:W3CDTF">2012-03-15T18:04:00Z</dcterms:created>
  <dcterms:modified xsi:type="dcterms:W3CDTF">2012-03-15T18:18:00Z</dcterms:modified>
</cp:coreProperties>
</file>